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CC7E35" w:rsidP="00514117">
      <w:pPr>
        <w:jc w:val="center"/>
      </w:pPr>
      <w:r>
        <w:t>МЕНЮ на 21</w:t>
      </w:r>
      <w:bookmarkStart w:id="0" w:name="_GoBack"/>
      <w:bookmarkEnd w:id="0"/>
      <w:r w:rsidR="00F840AB">
        <w:t>.</w:t>
      </w:r>
      <w:r w:rsidR="00F840AB">
        <w:rPr>
          <w:lang w:val="en-US"/>
        </w:rPr>
        <w:t>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C97320"/>
    <w:rsid w:val="00CC7E35"/>
    <w:rsid w:val="00D226B9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2023-10-19T09:23:00Z</dcterms:modified>
</cp:coreProperties>
</file>